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4B505F">
        <w:rPr>
          <w:sz w:val="26"/>
          <w:szCs w:val="26"/>
        </w:rPr>
        <w:t>Điện Điện Tử</w:t>
      </w:r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Bậc:……… Ngành/nghề:</w:t>
      </w:r>
      <w:r w:rsidR="00986EF8">
        <w:rPr>
          <w:b/>
          <w:sz w:val="32"/>
          <w:szCs w:val="32"/>
        </w:rPr>
        <w:t xml:space="preserve"> Điện Công Nghiệp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247"/>
        <w:gridCol w:w="4320"/>
        <w:gridCol w:w="2445"/>
        <w:gridCol w:w="2553"/>
        <w:gridCol w:w="1701"/>
      </w:tblGrid>
      <w:tr w:rsidR="00853451" w:rsidTr="00A0084A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24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31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A0084A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24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32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1</w:t>
            </w:r>
          </w:p>
        </w:tc>
        <w:tc>
          <w:tcPr>
            <w:tcW w:w="3247" w:type="dxa"/>
          </w:tcPr>
          <w:p w:rsidR="00E01DFA" w:rsidRPr="00EC4EEF" w:rsidRDefault="00E01DFA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Mạch điện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>Giáo trình mạch điện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2</w:t>
            </w:r>
          </w:p>
        </w:tc>
        <w:tc>
          <w:tcPr>
            <w:tcW w:w="3247" w:type="dxa"/>
          </w:tcPr>
          <w:p w:rsidR="00E01DFA" w:rsidRPr="00EC4EEF" w:rsidRDefault="00E01DFA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TH Đo lường và cảm biến</w:t>
            </w:r>
          </w:p>
        </w:tc>
        <w:tc>
          <w:tcPr>
            <w:tcW w:w="4320" w:type="dxa"/>
          </w:tcPr>
          <w:p w:rsidR="00E01DFA" w:rsidRPr="002D3D11" w:rsidRDefault="00E01DFA" w:rsidP="0025046D">
            <w:pPr>
              <w:rPr>
                <w:sz w:val="26"/>
                <w:szCs w:val="26"/>
              </w:rPr>
            </w:pPr>
            <w:r w:rsidRPr="002D3D11">
              <w:rPr>
                <w:sz w:val="26"/>
                <w:szCs w:val="26"/>
              </w:rPr>
              <w:t>Giáo trình TH đo lường và cảm biến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3</w:t>
            </w:r>
          </w:p>
        </w:tc>
        <w:tc>
          <w:tcPr>
            <w:tcW w:w="3247" w:type="dxa"/>
          </w:tcPr>
          <w:p w:rsidR="00E01DFA" w:rsidRPr="00EC4EEF" w:rsidRDefault="00E01DFA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Kỹ thuật số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ab/>
              <w:t>Giáo trình kỹ thuật số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4</w:t>
            </w:r>
          </w:p>
        </w:tc>
        <w:tc>
          <w:tcPr>
            <w:tcW w:w="3247" w:type="dxa"/>
          </w:tcPr>
          <w:p w:rsidR="00E01DFA" w:rsidRPr="00EC4EEF" w:rsidRDefault="00E01DFA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Thực hành kỹ thuật số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>Giáo trình thực hành kỹ thuật số</w:t>
            </w:r>
          </w:p>
        </w:tc>
        <w:tc>
          <w:tcPr>
            <w:tcW w:w="2445" w:type="dxa"/>
          </w:tcPr>
          <w:p w:rsidR="00E01DFA" w:rsidRDefault="00F25CD9" w:rsidP="0025046D">
            <w:pPr>
              <w:jc w:val="center"/>
            </w:pPr>
            <w:r>
              <w:t>Nguyễn Minh Đức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5</w:t>
            </w:r>
          </w:p>
        </w:tc>
        <w:tc>
          <w:tcPr>
            <w:tcW w:w="3247" w:type="dxa"/>
          </w:tcPr>
          <w:p w:rsidR="00E01DFA" w:rsidRPr="00B055B7" w:rsidRDefault="00E01DFA" w:rsidP="0025046D">
            <w:r w:rsidRPr="00EC4EEF">
              <w:rPr>
                <w:color w:val="FF0000"/>
              </w:rPr>
              <w:t>Điện tử cơ bản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ab/>
              <w:t>Giáo trình điện tử cơ bản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6</w:t>
            </w:r>
          </w:p>
        </w:tc>
        <w:tc>
          <w:tcPr>
            <w:tcW w:w="3247" w:type="dxa"/>
          </w:tcPr>
          <w:p w:rsidR="00E01DFA" w:rsidRPr="00B055B7" w:rsidRDefault="00E01DFA" w:rsidP="0025046D">
            <w:r w:rsidRPr="00EC4EEF">
              <w:rPr>
                <w:color w:val="FF0000"/>
              </w:rPr>
              <w:t>TH Điện tử cơ bản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ab/>
              <w:t xml:space="preserve">Giáo trình </w:t>
            </w:r>
            <w:r>
              <w:t xml:space="preserve">TH </w:t>
            </w:r>
            <w:r w:rsidRPr="00B055B7">
              <w:t>điện tử cơ bản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7</w:t>
            </w:r>
          </w:p>
        </w:tc>
        <w:tc>
          <w:tcPr>
            <w:tcW w:w="3247" w:type="dxa"/>
          </w:tcPr>
          <w:p w:rsidR="00E01DFA" w:rsidRPr="00EC4EEF" w:rsidRDefault="00E01DFA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An toàn điện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>Giáo trình an toàn điện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8F1FD7">
            <w:pPr>
              <w:jc w:val="center"/>
            </w:pPr>
            <w:r>
              <w:t>8</w:t>
            </w:r>
          </w:p>
        </w:tc>
        <w:tc>
          <w:tcPr>
            <w:tcW w:w="3247" w:type="dxa"/>
          </w:tcPr>
          <w:p w:rsidR="00E01DFA" w:rsidRPr="00EC4EEF" w:rsidRDefault="00E01DFA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Thực hành điện cơ bản</w:t>
            </w:r>
          </w:p>
        </w:tc>
        <w:tc>
          <w:tcPr>
            <w:tcW w:w="4320" w:type="dxa"/>
          </w:tcPr>
          <w:p w:rsidR="00E01DFA" w:rsidRPr="00B055B7" w:rsidRDefault="00E01DFA" w:rsidP="0025046D">
            <w:r w:rsidRPr="00B055B7">
              <w:t>Giáo trình thực hành điện cơ bản</w:t>
            </w:r>
          </w:p>
        </w:tc>
        <w:tc>
          <w:tcPr>
            <w:tcW w:w="2445" w:type="dxa"/>
          </w:tcPr>
          <w:p w:rsidR="00E01DFA" w:rsidRDefault="00E01DFA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986EF8"/>
        </w:tc>
        <w:tc>
          <w:tcPr>
            <w:tcW w:w="4320" w:type="dxa"/>
          </w:tcPr>
          <w:p w:rsidR="00E01DFA" w:rsidRPr="00B055B7" w:rsidRDefault="00E01DFA" w:rsidP="00986EF8"/>
        </w:tc>
        <w:tc>
          <w:tcPr>
            <w:tcW w:w="2445" w:type="dxa"/>
          </w:tcPr>
          <w:p w:rsidR="00E01DFA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9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Thực hành điện cơ bản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thực hành điện cơ bản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 w:rsidRPr="00B055B7">
              <w:t>1</w:t>
            </w:r>
            <w:r>
              <w:t>0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Khí cụ điện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khí cụ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11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Cung cấp điện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cung cấp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Nguyễn Anh Tăng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1</w:t>
            </w:r>
            <w:r w:rsidRPr="00B055B7">
              <w:t>2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Thực hành cung cấp điện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thực hành cung cấp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 w:rsidRPr="00054709">
              <w:rPr>
                <w:sz w:val="20"/>
                <w:szCs w:val="20"/>
              </w:rPr>
              <w:t>Đỗ Huỳnh Thanh</w:t>
            </w:r>
            <w:r>
              <w:t xml:space="preserve"> Phong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1</w:t>
            </w:r>
            <w:r w:rsidRPr="00B055B7">
              <w:t>3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Máy điện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máy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bookmarkStart w:id="0" w:name="_GoBack"/>
            <w:r>
              <w:t>Lê Thế Huân</w:t>
            </w:r>
            <w:bookmarkEnd w:id="0"/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rPr>
          <w:trHeight w:val="336"/>
        </w:trPr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14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Thực hành máy điện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E01DFA" w:rsidRPr="00B055B7" w:rsidRDefault="00E01DFA" w:rsidP="00986EF8">
            <w:r w:rsidRPr="00B055B7">
              <w:t>Giáo trình thực hành máy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Trần Trung Hiếu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Default="00E01DFA" w:rsidP="00DC7677">
            <w:pPr>
              <w:jc w:val="center"/>
            </w:pPr>
            <w:r>
              <w:t>15</w:t>
            </w:r>
          </w:p>
        </w:tc>
        <w:tc>
          <w:tcPr>
            <w:tcW w:w="3247" w:type="dxa"/>
          </w:tcPr>
          <w:p w:rsidR="00E01DFA" w:rsidRPr="00B055B7" w:rsidRDefault="00E01DFA" w:rsidP="00807642">
            <w:r w:rsidRPr="00B055B7">
              <w:t>Tính toán và sửa chữa máy điện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E01DFA" w:rsidRPr="00B055B7" w:rsidRDefault="00E01DFA" w:rsidP="00986EF8">
            <w:pPr>
              <w:jc w:val="both"/>
            </w:pPr>
            <w:r w:rsidRPr="00B055B7">
              <w:t>Giáo trình tính toán và sửa chữa máy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Lê Thế Huân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Default="00E01DFA" w:rsidP="00DC7677">
            <w:pPr>
              <w:jc w:val="center"/>
            </w:pPr>
            <w:r>
              <w:t>16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Kỹ thuật lắp đặt điện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E01DFA" w:rsidRPr="00B055B7" w:rsidRDefault="00E01DFA" w:rsidP="00986EF8">
            <w:r w:rsidRPr="00B055B7">
              <w:t>Giáo trình kỹ thuật lắp đặt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Default="00E01DFA" w:rsidP="00DC7677">
            <w:pPr>
              <w:jc w:val="center"/>
            </w:pPr>
            <w:r>
              <w:lastRenderedPageBreak/>
              <w:t>17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Trang bị điện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trang bị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Nguyễn Văn Yên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Default="00E01DFA" w:rsidP="00DC7677">
            <w:pPr>
              <w:jc w:val="center"/>
            </w:pPr>
            <w:r>
              <w:t>18</w:t>
            </w:r>
          </w:p>
        </w:tc>
        <w:tc>
          <w:tcPr>
            <w:tcW w:w="3247" w:type="dxa"/>
          </w:tcPr>
          <w:p w:rsidR="00E01DFA" w:rsidRPr="00B055B7" w:rsidRDefault="00E01DFA" w:rsidP="00986EF8">
            <w:r w:rsidRPr="00B055B7">
              <w:t>Thực hành trang bị điện</w:t>
            </w:r>
          </w:p>
        </w:tc>
        <w:tc>
          <w:tcPr>
            <w:tcW w:w="4320" w:type="dxa"/>
          </w:tcPr>
          <w:p w:rsidR="00E01DFA" w:rsidRPr="00B055B7" w:rsidRDefault="00E01DFA" w:rsidP="00986EF8">
            <w:r w:rsidRPr="00B055B7">
              <w:t>Giáo trình thực hành trang bị điện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Quách Minh Thử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19</w:t>
            </w:r>
          </w:p>
        </w:tc>
        <w:tc>
          <w:tcPr>
            <w:tcW w:w="3247" w:type="dxa"/>
          </w:tcPr>
          <w:p w:rsidR="00E01DFA" w:rsidRPr="00B055B7" w:rsidRDefault="00E01DFA" w:rsidP="00DE0567">
            <w:r>
              <w:t>Điện công nghiệp</w:t>
            </w:r>
          </w:p>
        </w:tc>
        <w:tc>
          <w:tcPr>
            <w:tcW w:w="4320" w:type="dxa"/>
          </w:tcPr>
          <w:p w:rsidR="00E01DFA" w:rsidRPr="00B055B7" w:rsidRDefault="00E01DFA" w:rsidP="00DE0567">
            <w:r w:rsidRPr="00B055B7">
              <w:t xml:space="preserve">Giáo trình </w:t>
            </w:r>
            <w:r>
              <w:t>Điện công nghiệp</w:t>
            </w:r>
          </w:p>
        </w:tc>
        <w:tc>
          <w:tcPr>
            <w:tcW w:w="2445" w:type="dxa"/>
          </w:tcPr>
          <w:p w:rsidR="00E01DFA" w:rsidRPr="00B055B7" w:rsidRDefault="00E01DFA" w:rsidP="00DE0567">
            <w:pPr>
              <w:jc w:val="center"/>
            </w:pPr>
            <w:r>
              <w:t>Nguyễn Văn Yên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rPr>
          <w:trHeight w:val="345"/>
        </w:trPr>
        <w:tc>
          <w:tcPr>
            <w:tcW w:w="821" w:type="dxa"/>
          </w:tcPr>
          <w:p w:rsidR="00E01DFA" w:rsidRDefault="00E01DFA" w:rsidP="00DC7677">
            <w:pPr>
              <w:jc w:val="center"/>
            </w:pPr>
            <w:r>
              <w:t>20</w:t>
            </w:r>
          </w:p>
        </w:tc>
        <w:tc>
          <w:tcPr>
            <w:tcW w:w="3247" w:type="dxa"/>
          </w:tcPr>
          <w:p w:rsidR="00E01DFA" w:rsidRPr="00B055B7" w:rsidRDefault="00E01DFA" w:rsidP="00DE0567">
            <w:r>
              <w:t>Kỹ thuật chiếu sáng</w:t>
            </w:r>
          </w:p>
        </w:tc>
        <w:tc>
          <w:tcPr>
            <w:tcW w:w="4320" w:type="dxa"/>
          </w:tcPr>
          <w:p w:rsidR="00E01DFA" w:rsidRPr="00B055B7" w:rsidRDefault="00E01DFA" w:rsidP="00DE0567">
            <w:r w:rsidRPr="00B055B7">
              <w:t xml:space="preserve">Giáo trình </w:t>
            </w:r>
            <w:r>
              <w:t>Kỹ thuật chiếu sáng</w:t>
            </w:r>
          </w:p>
        </w:tc>
        <w:tc>
          <w:tcPr>
            <w:tcW w:w="2445" w:type="dxa"/>
          </w:tcPr>
          <w:p w:rsidR="00E01DFA" w:rsidRPr="00B055B7" w:rsidRDefault="00E01DFA" w:rsidP="00DE0567">
            <w:pPr>
              <w:jc w:val="center"/>
            </w:pPr>
            <w:r>
              <w:t>Dương Lan Hương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  <w:r>
              <w:t>NXB ĐH QG 2011</w:t>
            </w: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  <w:r>
              <w:t>21</w:t>
            </w:r>
          </w:p>
        </w:tc>
        <w:tc>
          <w:tcPr>
            <w:tcW w:w="3247" w:type="dxa"/>
          </w:tcPr>
          <w:p w:rsidR="00E01DFA" w:rsidRPr="00B055B7" w:rsidRDefault="00E01DFA" w:rsidP="00DE0567">
            <w:r>
              <w:rPr>
                <w:rFonts w:eastAsia="Times New Roman"/>
                <w:szCs w:val="26"/>
              </w:rPr>
              <w:t xml:space="preserve">TH </w:t>
            </w:r>
            <w:r w:rsidRPr="005C14B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4320" w:type="dxa"/>
          </w:tcPr>
          <w:p w:rsidR="00E01DFA" w:rsidRPr="00B055B7" w:rsidRDefault="00E01DFA" w:rsidP="00DE0567">
            <w:r w:rsidRPr="00B055B7">
              <w:t xml:space="preserve">Giáo trình </w:t>
            </w:r>
            <w:r>
              <w:t xml:space="preserve">TH </w:t>
            </w:r>
            <w:r w:rsidRPr="005C14B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2445" w:type="dxa"/>
          </w:tcPr>
          <w:p w:rsidR="00E01DFA" w:rsidRPr="00B055B7" w:rsidRDefault="00E01DFA" w:rsidP="00DE0567">
            <w:pPr>
              <w:jc w:val="center"/>
            </w:pPr>
            <w:r>
              <w:t>Quách Minh Thử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Default="00E01DFA" w:rsidP="00DC7677">
            <w:pPr>
              <w:jc w:val="center"/>
            </w:pPr>
            <w:r>
              <w:t>22</w:t>
            </w:r>
          </w:p>
        </w:tc>
        <w:tc>
          <w:tcPr>
            <w:tcW w:w="3247" w:type="dxa"/>
          </w:tcPr>
          <w:p w:rsidR="00E01DFA" w:rsidRPr="00B055B7" w:rsidRDefault="00E01DFA" w:rsidP="00B57F06">
            <w:r>
              <w:t>TH Điện Công nghiệp</w:t>
            </w:r>
          </w:p>
        </w:tc>
        <w:tc>
          <w:tcPr>
            <w:tcW w:w="4320" w:type="dxa"/>
          </w:tcPr>
          <w:p w:rsidR="00E01DFA" w:rsidRPr="00B055B7" w:rsidRDefault="003E098A" w:rsidP="00721949">
            <w:pPr>
              <w:jc w:val="center"/>
            </w:pPr>
            <w:r w:rsidRPr="00B055B7">
              <w:t xml:space="preserve">Giáo trình </w:t>
            </w:r>
            <w:r>
              <w:t>TH Điện Công nghiệp</w:t>
            </w: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  <w:r>
              <w:t>Bùi Hồng Quế- Lê Nho Khanh</w:t>
            </w: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  <w:r>
              <w:t xml:space="preserve">NXB </w:t>
            </w:r>
            <w:r w:rsidR="00C017E4">
              <w:t xml:space="preserve">Xây </w:t>
            </w:r>
            <w:r>
              <w:t>dựng 2002</w:t>
            </w: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7A7F45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7A7F45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C922D0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C922D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A45106"/>
        </w:tc>
        <w:tc>
          <w:tcPr>
            <w:tcW w:w="4320" w:type="dxa"/>
          </w:tcPr>
          <w:p w:rsidR="00E01DFA" w:rsidRPr="00B055B7" w:rsidRDefault="00E01DFA" w:rsidP="00B86A50"/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C7677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A45106"/>
        </w:tc>
        <w:tc>
          <w:tcPr>
            <w:tcW w:w="4320" w:type="dxa"/>
          </w:tcPr>
          <w:p w:rsidR="00E01DFA" w:rsidRPr="00B055B7" w:rsidRDefault="00E01DFA" w:rsidP="00B86A50"/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9E4E9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9E4E93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E66E56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E66E56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A45106"/>
        </w:tc>
        <w:tc>
          <w:tcPr>
            <w:tcW w:w="4320" w:type="dxa"/>
          </w:tcPr>
          <w:p w:rsidR="00E01DFA" w:rsidRPr="00B055B7" w:rsidRDefault="00E01DFA" w:rsidP="00B86A50"/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B86A50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  <w:tr w:rsidR="00E01DFA" w:rsidRPr="003E4E0E" w:rsidTr="00A0084A">
        <w:tc>
          <w:tcPr>
            <w:tcW w:w="821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3247" w:type="dxa"/>
          </w:tcPr>
          <w:p w:rsidR="00E01DFA" w:rsidRPr="00B055B7" w:rsidRDefault="00E01DFA" w:rsidP="005065CD">
            <w:pPr>
              <w:jc w:val="center"/>
            </w:pPr>
          </w:p>
        </w:tc>
        <w:tc>
          <w:tcPr>
            <w:tcW w:w="4320" w:type="dxa"/>
          </w:tcPr>
          <w:p w:rsidR="00E01DFA" w:rsidRPr="00B055B7" w:rsidRDefault="00E01DFA" w:rsidP="005065CD">
            <w:pPr>
              <w:jc w:val="center"/>
            </w:pPr>
          </w:p>
        </w:tc>
        <w:tc>
          <w:tcPr>
            <w:tcW w:w="2445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2553" w:type="dxa"/>
          </w:tcPr>
          <w:p w:rsidR="00E01DFA" w:rsidRPr="00B055B7" w:rsidRDefault="00E01DFA" w:rsidP="00D727F3">
            <w:pPr>
              <w:jc w:val="center"/>
            </w:pPr>
          </w:p>
        </w:tc>
        <w:tc>
          <w:tcPr>
            <w:tcW w:w="1701" w:type="dxa"/>
          </w:tcPr>
          <w:p w:rsidR="00E01DFA" w:rsidRPr="00B055B7" w:rsidRDefault="00E01DFA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54709"/>
    <w:rsid w:val="000912E6"/>
    <w:rsid w:val="00332E29"/>
    <w:rsid w:val="00350EB6"/>
    <w:rsid w:val="00353347"/>
    <w:rsid w:val="003E098A"/>
    <w:rsid w:val="003E4E0E"/>
    <w:rsid w:val="00473F93"/>
    <w:rsid w:val="004B505F"/>
    <w:rsid w:val="00537839"/>
    <w:rsid w:val="005A09F5"/>
    <w:rsid w:val="007068D6"/>
    <w:rsid w:val="008308DA"/>
    <w:rsid w:val="00853451"/>
    <w:rsid w:val="008615FD"/>
    <w:rsid w:val="00875AAC"/>
    <w:rsid w:val="00986EF8"/>
    <w:rsid w:val="00A0084A"/>
    <w:rsid w:val="00A052C2"/>
    <w:rsid w:val="00A45106"/>
    <w:rsid w:val="00A55991"/>
    <w:rsid w:val="00A97472"/>
    <w:rsid w:val="00B055B7"/>
    <w:rsid w:val="00B57F06"/>
    <w:rsid w:val="00C017E4"/>
    <w:rsid w:val="00D727F3"/>
    <w:rsid w:val="00E01DFA"/>
    <w:rsid w:val="00E3006A"/>
    <w:rsid w:val="00E85861"/>
    <w:rsid w:val="00F25CD9"/>
    <w:rsid w:val="00F9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HUYNH NGOC MAI</cp:lastModifiedBy>
  <cp:revision>26</cp:revision>
  <cp:lastPrinted>2019-12-10T04:25:00Z</cp:lastPrinted>
  <dcterms:created xsi:type="dcterms:W3CDTF">2019-12-10T03:58:00Z</dcterms:created>
  <dcterms:modified xsi:type="dcterms:W3CDTF">2019-12-17T16:00:00Z</dcterms:modified>
</cp:coreProperties>
</file>